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80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1028"/>
        <w:gridCol w:w="2828"/>
        <w:gridCol w:w="848"/>
        <w:gridCol w:w="2790"/>
        <w:gridCol w:w="2571"/>
        <w:gridCol w:w="1196"/>
        <w:gridCol w:w="1273"/>
        <w:gridCol w:w="2623"/>
      </w:tblGrid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 w:val="0"/>
                <w:sz w:val="32"/>
                <w:szCs w:val="32"/>
              </w:rPr>
            </w:pPr>
            <w:r w:rsidRPr="00FC54DE">
              <w:rPr>
                <w:rFonts w:ascii="Arial" w:hAnsi="Arial" w:cs="Arial"/>
                <w:b/>
                <w:bCs/>
                <w:noProof w:val="0"/>
                <w:sz w:val="32"/>
                <w:szCs w:val="32"/>
              </w:rPr>
              <w:t xml:space="preserve">DIY6550 PWM </w:t>
            </w:r>
            <w:r>
              <w:rPr>
                <w:rFonts w:ascii="Arial" w:hAnsi="Arial" w:cs="Arial"/>
                <w:b/>
                <w:bCs/>
                <w:noProof w:val="0"/>
                <w:sz w:val="32"/>
                <w:szCs w:val="32"/>
              </w:rPr>
              <w:t>P</w:t>
            </w:r>
            <w:r w:rsidRPr="00FC54DE">
              <w:rPr>
                <w:rFonts w:ascii="Arial" w:hAnsi="Arial" w:cs="Arial"/>
                <w:b/>
                <w:bCs/>
                <w:noProof w:val="0"/>
                <w:sz w:val="32"/>
                <w:szCs w:val="32"/>
              </w:rPr>
              <w:t>OWER SUPPLY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Cs w:val="24"/>
              </w:rPr>
            </w:pPr>
            <w:r w:rsidRPr="00FC54DE">
              <w:rPr>
                <w:rFonts w:ascii="Arial" w:hAnsi="Arial" w:cs="Arial"/>
                <w:noProof w:val="0"/>
                <w:szCs w:val="24"/>
              </w:rPr>
              <w:t>COMPOSITE B/M     REV8-3_2_3      8/24/2019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B/B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b/>
                <w:bCs/>
                <w:noProof w:val="0"/>
                <w:sz w:val="16"/>
                <w:szCs w:val="16"/>
              </w:rPr>
              <w:t>COMPONENTS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b/>
                <w:bCs/>
                <w:noProof w:val="0"/>
                <w:sz w:val="16"/>
                <w:szCs w:val="16"/>
              </w:rPr>
              <w:t>QTY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b/>
                <w:bCs/>
                <w:noProof w:val="0"/>
                <w:sz w:val="16"/>
                <w:szCs w:val="16"/>
              </w:rPr>
              <w:t>DESCRIPTION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b/>
                <w:bCs/>
                <w:noProof w:val="0"/>
                <w:sz w:val="16"/>
                <w:szCs w:val="16"/>
              </w:rPr>
              <w:t>PART OR ORDER #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b/>
                <w:bCs/>
                <w:noProof w:val="0"/>
                <w:sz w:val="16"/>
                <w:szCs w:val="16"/>
              </w:rPr>
              <w:t>ON HAND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b/>
                <w:bCs/>
                <w:noProof w:val="0"/>
                <w:sz w:val="16"/>
                <w:szCs w:val="16"/>
              </w:rPr>
              <w:t>ORDER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C401,409,439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4.7u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587-2994-1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$0.29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$0.87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C402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1000P 50V X7R 1206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732-8115-1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$0.09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$0.09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C403,404,421,422,443,456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1u 50V X75 1206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1276-3091-1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$0.09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$0.54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C405,C406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1500U 400V ALUM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338-2122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$14.19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$28.38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C407,410,441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 xml:space="preserve">2200U  25V RADIAL 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399-6652-1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$0.38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$1.14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C411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0.033u 50V  1206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732-8124-1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$0.11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C412,432,438,442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4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0.1U 25V X7R 1206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732-8109-1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$0.40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C413,414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100u 100V RADIAL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565-4013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$0.53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$1.06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C418,419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0.47U 250V 1812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732-12128-1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$0.68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$1.36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C420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3300U 50V ALUM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495-6147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$1.43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$1.43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C423,424,425,426,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7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0.33U 50V 1206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1276-2860-1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$0.84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C427,428,429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-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C430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100U 35V RADIAL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1189-1300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$0.20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$0.20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C431,433,435,449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4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.01u 25V 1206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732-12286-1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$0.40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proofErr w:type="spellStart"/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chng</w:t>
            </w:r>
            <w:proofErr w:type="spellEnd"/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C434,447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470p 50V 1206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1276-2778-1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$0.22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C437,454,455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1000p  630V  1812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399-16773-1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$0.54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$1.62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C440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15P  500V  1206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490-14667-1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$0.23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$0.23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C444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.1 100V 1812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311-4552-1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$0.65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$0.65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C445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100p 100V X7R 1206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732-12086-1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$0.13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C446,450,452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10u 25V 0805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490-16824-1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$0.30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$0.90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C448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10P 500V  1206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311-4431-1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$0.20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$0.20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C451,453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.1u 50V  0805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1276-2450-1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C457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10u X5R 25V 1206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1276-1075-1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$0.15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D401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DIODE, SCHOTTKY  SOD123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1727-7326-1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$0.27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$0.27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D402,407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ZENER, 5.1V SOD123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MMSZ4689T1GOSCT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$0.16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$0.32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D404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ZENER 18V SOD123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MMSZ4705T1GOSCT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$0.16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$0.16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D405,413,416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1A 200V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1N4003-TPMSCT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$0.30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D406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ZENER, 10V 3W SMA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3SMBJ5925B-TPMSCT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$0.35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$0.35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D408,414,415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ZENER 2.7V DO-41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MMSZ5223B-TPMSCT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$0.17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$0.51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D403,405,409,410,411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1N914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1N914BCT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$0.40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DB401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50A 1000V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GBPC5010-BPMS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$3.76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$3.76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DB402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BRIDGE RECT. 3A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GBU601DI-ND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$1.12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$1.12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DD401,402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650V 40A ARRAY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IDW60C65D1XKSA1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$3.21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$6.42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F401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15A FB 3AG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F1772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$0.85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$0.85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F402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1A 2AG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F2452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$0.63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$0.63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J401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8 PIN DIN JACK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CP-7080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$2.57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$2.57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J402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AC POWER ENTRY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4-6609987-3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$3.75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$3.75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J403,404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TERMINAL, CABLE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CXS35-36-C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$1.26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$1.26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J405 THRU J410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 PIN PCB HDR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WM4200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$0.66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100 qty</w:t>
            </w: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JX401 THRU JX416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FASTON RECEPTACLE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A27680CT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$2.40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100 qty</w:t>
            </w: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K401,404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RELAY, 24V 8.3MA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Z769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$2.16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$4.32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25 qty</w:t>
            </w: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K402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RELAY, SPST 30A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255-1722-ND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$4.05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$4.05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K403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DPDT 40A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PB491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$15.63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$15.63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L401,402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150UH 2.A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535-13029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$1.04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$1.04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L403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2X50U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SC-15-05J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$6.00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$6.00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L404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30U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FABRICATE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L405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4.7U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M10118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$1.50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$1.50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MTR401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54CFM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P15567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$6.67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$6.67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P401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8 PIN DIN CABLE PLUG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CP-1080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$2.10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$2.10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P402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BULGIN PX0507 PLUG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708-1342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$4.87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$4.87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P405,406,407,409,410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 PIN PLUG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WM2000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$0.40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50 qty</w:t>
            </w: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P410,411,412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 PIN PLUG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WM2001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$0.12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50qty</w:t>
            </w: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PL401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GRN LED 3MM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732-5008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$0.15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PL402,403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RED LED 3MM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732-5006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$0.17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$0.34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PX405 THRU 408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4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FAST ON PLUG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A29938CT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$0.09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$0.36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25 qty</w:t>
            </w: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Q401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FDV301N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FDV301NCT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$0.21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$0.21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Q402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1HP04CH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1HP04CH-TL-WOSCT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$0.49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$0.49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Q403,407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TP0604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TP0604N3-G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$1.04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$2.08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25 qty</w:t>
            </w: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Q404,408,410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BS270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BS270-D74ZFSCT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$0.32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$0.32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Q405,406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C2M0040120D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C2M0040120D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$34.12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$34.12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Q409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IRF510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IRF510PBF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$0.79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$0.79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R401,R404,426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33K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311-33.0KFRCT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$0.24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R402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8.2K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311-8.20KFRCT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R403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240K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311-240KFRCT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R405,406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5.1K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311-5.10KFRCT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$0.16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R407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510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311-510FRCT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R408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22K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311-22.0KFRCT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R409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180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311-180FRCT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R410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2200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311-2.20KFRCT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R411,440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3.9K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311-3.90KFRCT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$0.16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R412,427,463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311-1.00KFRCT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$0.24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R413,415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100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RMCP2010FT100RCT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$0.40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$0.80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R414,416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150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311-150FRCT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$0.16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R417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HS2510RJ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$2.80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$2.80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R418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390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311-390FRCT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R419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22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311-22.0FRCT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R420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10K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PWR221T-30-1002F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$2.45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$2.45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R421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422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311-422FRCT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R422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10.0K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P10.0KAACT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$0.22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$0.22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R423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270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311-270FRCT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R424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0.0013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PCB FAB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R425,434,437,447,448,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7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10K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311-10.0KFRCT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$0.56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457,472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R436,438,439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3.3K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311-3.30KFRCT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$0.24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R428,429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4.7K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311-4.70KFRCT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$0.16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R430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560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311-560FRCT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R431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56K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311-56.0KFRCT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R432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24K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311-24.0KFRCT-ND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R433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2.4K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311-2.40KFRCT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R435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13.7K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311-13.7KFRCT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R436,438,439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3.3K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311-3.30KFRCT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$0.24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R441,471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470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311-470FRCT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$0.16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R442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100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A132031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$3.56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$3.56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R443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3.3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3.3W-10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$0.70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$0.70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R444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5.6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5.6W-5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$0.49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$0.49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R445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2.55K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311-2.55KFRCT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R446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249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311-249FRCT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R449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1M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541-4174-1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R450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18K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311-18.0KFRCT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R451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1.3K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311-1.30KFRCT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R452,453,454,455,456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100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311-100FRCT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$0.40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R458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6.8K 3W  4122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A103579CT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$0.40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$0.40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R459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27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27QBK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$0.07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$0.07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R460,461,470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22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696-1689-5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$3.34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$10.02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R462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100K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311-100KFRCT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R464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300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311-300FRCT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R465,466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RMCF1206JG10R0CT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$0.06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R468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120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A121132CT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$0.54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R469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22K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311-22.0KFRCT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R473,474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25 3W 2512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A121192CT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$0.54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R475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10M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311-10.0MFRCT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R476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2.2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A103622CT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$0.39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$0.39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S401,402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SPDT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EG5419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$3.42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$6.84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S403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MOM NC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553PB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$1.37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$1.37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S404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MOM NO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MS0850504F035S1C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$1.33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$1.33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S405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4PST DIP SMT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CT2184LPST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$1.17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$1.17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T401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POWER XFMR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FABRICATE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T402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28V 56VA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595-1028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T402 (OPTIONAL)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28V 36VA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237-1844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$11.29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$11.29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T403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TRANSFORMER, FLYBACK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FABRICATE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TR401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10K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BC2898-ND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$1.89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$1.89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TVS401,402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TRANSORB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SMLJ170CABCT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$1.04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$1.04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U401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TL494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296-10194-5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$0.65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$0.65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U402,406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LM358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296-36107-5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$0.35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$0.70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U403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LM317T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296-13869-5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$0.69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$0.69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U404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L78S24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497-1470-5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$0.73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$0.73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U405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Si8233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336-3066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$2.40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$2.40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SOCKET (OPTIONAL)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16 PIN DIP(OPTIONAL)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AE9992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$0.24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$0.24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SOCKET (OPTIONAL)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8 PIN DIP(OPTIONAL)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AE9986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$0.17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$0.34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PCB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REV8-3_2_3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FAB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$70.00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$70.00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 xml:space="preserve">RUBBER FEET 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4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.687D X 1/4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36-724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$0.42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$1.68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 xml:space="preserve">FUSE CLIP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2AG FUSEHOLDER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WK6243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FH401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3AG FUSEHLDR 250V 16A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F055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$4.78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$4.78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E CORE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MAGNETICS INC.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0P45530EC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$3.50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$21.00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BOBBIN, E CORE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MAGNETICS INC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PCB5530FA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$4.00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$12.00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P CORE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POT CORE 78 14/8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5678140921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$1.00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$2.00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BOBBIN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U/W 14/8 P CORE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865542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$0.75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$0.75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FASTON FREE END RT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4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.250X.032 AWG14-18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920044-15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SHOULDER WASHER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4-40 .135 SHOULDER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RPC1554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$0.15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 xml:space="preserve">STANDOFF, ALUM RND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6-32 X .5  THD'D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36-3487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$0.32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$1.60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STANDOFF, INSULATING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6-32 X .5  THD'D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36-1903C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$0.67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$0.67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 xml:space="preserve">BRACKET 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RT ANG .5 THD X .578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36-617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$0.40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$4.80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50 qty</w:t>
            </w: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 xml:space="preserve">BRACKET 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8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 xml:space="preserve">RT ANG 9/16 SQ THD'D 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36-4334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$0.31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$2.48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 xml:space="preserve">TERMINAL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U/W WM2000 2001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WM1114CT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$0.60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HOOKUP WIRE 10 FT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#16 GRY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C76512S-50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$0.00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GRILL, FAN GUARD, 2 PER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 xml:space="preserve">92MM 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1053-1383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$0.82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$1.64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ALUMINUM SHEET, 0.040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3003 3 SQ FT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MBF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$336.08</w:t>
            </w: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TAPE, KAPTON 1 1/4"  2MIL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5YD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EBAY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TAPE, KAPTON, 1" 1MIL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1YD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EBAY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TAPE, ALUM FOIL, 1/2"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3YD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EBAY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 xml:space="preserve"> HS1 (SEE DWG.)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4"Wx5"Hx1 1/4"D 1/4"WEB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EBAY; D&amp;T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HS2 (SEE DWG)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600X140X20MM BULK MTL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EBAY; CUT, D&amp;T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FC54DE" w:rsidRPr="00FC54DE">
        <w:tblPrEx>
          <w:tblCellMar>
            <w:top w:w="0" w:type="dxa"/>
            <w:bottom w:w="0" w:type="dxa"/>
          </w:tblCellMar>
        </w:tblPrEx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HS3 (SEE DWG)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3003 ALUM SHT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FC54DE">
              <w:rPr>
                <w:rFonts w:ascii="Arial" w:hAnsi="Arial" w:cs="Arial"/>
                <w:noProof w:val="0"/>
                <w:sz w:val="16"/>
                <w:szCs w:val="16"/>
              </w:rPr>
              <w:t>FAB; CUT, BEND, D&amp;T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4DE" w:rsidRPr="00FC54DE" w:rsidRDefault="00FC54DE" w:rsidP="00FC54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</w:tbl>
    <w:p w:rsidR="00774C8F" w:rsidRDefault="00774C8F"/>
    <w:sectPr w:rsidR="00774C8F" w:rsidSect="00FC54D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FC54DE"/>
    <w:rsid w:val="00024024"/>
    <w:rsid w:val="000739D9"/>
    <w:rsid w:val="000A4AFB"/>
    <w:rsid w:val="000E2140"/>
    <w:rsid w:val="000E690D"/>
    <w:rsid w:val="000F2F69"/>
    <w:rsid w:val="001149A8"/>
    <w:rsid w:val="001B510F"/>
    <w:rsid w:val="001E7E3C"/>
    <w:rsid w:val="001F3020"/>
    <w:rsid w:val="001F6579"/>
    <w:rsid w:val="00226725"/>
    <w:rsid w:val="002948C3"/>
    <w:rsid w:val="002A386E"/>
    <w:rsid w:val="002C348A"/>
    <w:rsid w:val="002F6EE4"/>
    <w:rsid w:val="003802BA"/>
    <w:rsid w:val="00384BE7"/>
    <w:rsid w:val="003D1837"/>
    <w:rsid w:val="004372A8"/>
    <w:rsid w:val="004A730F"/>
    <w:rsid w:val="004D2B8C"/>
    <w:rsid w:val="004E1C52"/>
    <w:rsid w:val="005060BD"/>
    <w:rsid w:val="005235A9"/>
    <w:rsid w:val="00525F78"/>
    <w:rsid w:val="00561233"/>
    <w:rsid w:val="005950E5"/>
    <w:rsid w:val="005A03B5"/>
    <w:rsid w:val="005A0A04"/>
    <w:rsid w:val="006633D7"/>
    <w:rsid w:val="00681039"/>
    <w:rsid w:val="006933C8"/>
    <w:rsid w:val="00774C8F"/>
    <w:rsid w:val="007928A1"/>
    <w:rsid w:val="007D000C"/>
    <w:rsid w:val="007F114A"/>
    <w:rsid w:val="007F324E"/>
    <w:rsid w:val="00822096"/>
    <w:rsid w:val="008F4AAC"/>
    <w:rsid w:val="009205AC"/>
    <w:rsid w:val="009F3F1C"/>
    <w:rsid w:val="00A10355"/>
    <w:rsid w:val="00A508F4"/>
    <w:rsid w:val="00A719EE"/>
    <w:rsid w:val="00A95264"/>
    <w:rsid w:val="00B15C75"/>
    <w:rsid w:val="00B625C4"/>
    <w:rsid w:val="00B65427"/>
    <w:rsid w:val="00BA4565"/>
    <w:rsid w:val="00BB754C"/>
    <w:rsid w:val="00BC2748"/>
    <w:rsid w:val="00C02F5E"/>
    <w:rsid w:val="00C551EC"/>
    <w:rsid w:val="00C56585"/>
    <w:rsid w:val="00C66A56"/>
    <w:rsid w:val="00C862FC"/>
    <w:rsid w:val="00CA3F66"/>
    <w:rsid w:val="00D0387E"/>
    <w:rsid w:val="00D36786"/>
    <w:rsid w:val="00D54484"/>
    <w:rsid w:val="00D939C8"/>
    <w:rsid w:val="00E70370"/>
    <w:rsid w:val="00E879A8"/>
    <w:rsid w:val="00EC4AE3"/>
    <w:rsid w:val="00EF3220"/>
    <w:rsid w:val="00F267D4"/>
    <w:rsid w:val="00FC127E"/>
    <w:rsid w:val="00FC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9A8"/>
    <w:rPr>
      <w:rFonts w:ascii="Times" w:hAnsi="Times"/>
      <w:noProof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1104</Words>
  <Characters>6295</Characters>
  <Application>Microsoft Office Word</Application>
  <DocSecurity>0</DocSecurity>
  <Lines>52</Lines>
  <Paragraphs>14</Paragraphs>
  <ScaleCrop>false</ScaleCrop>
  <Company/>
  <LinksUpToDate>false</LinksUpToDate>
  <CharactersWithSpaces>7385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KaiS</dc:creator>
  <cp:keywords/>
  <dc:description/>
  <cp:lastModifiedBy>KaiS</cp:lastModifiedBy>
  <cp:revision>2</cp:revision>
  <dcterms:created xsi:type="dcterms:W3CDTF">2019-10-29T17:46:00Z</dcterms:created>
  <dcterms:modified xsi:type="dcterms:W3CDTF">2019-10-29T17:48:00Z</dcterms:modified>
</cp:coreProperties>
</file>